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39B06B" w14:textId="28049CCA" w:rsidR="00684778" w:rsidRPr="00A7116F" w:rsidRDefault="00684778" w:rsidP="00684778">
      <w:pPr>
        <w:spacing w:after="0" w:line="240" w:lineRule="auto"/>
        <w:jc w:val="center"/>
        <w:rPr>
          <w:rFonts w:ascii="Arial" w:eastAsia="Times New Roman" w:hAnsi="Arial" w:cs="Arial"/>
          <w:b/>
          <w:iCs/>
          <w:color w:val="333333"/>
          <w:sz w:val="20"/>
          <w:szCs w:val="20"/>
          <w:lang w:eastAsia="es-ES"/>
        </w:rPr>
      </w:pPr>
      <w:r w:rsidRPr="00A7116F">
        <w:rPr>
          <w:rFonts w:ascii="Arial" w:eastAsia="Times New Roman" w:hAnsi="Arial" w:cs="Arial"/>
          <w:b/>
          <w:iCs/>
          <w:color w:val="333333"/>
          <w:sz w:val="20"/>
          <w:szCs w:val="20"/>
          <w:lang w:eastAsia="es-ES"/>
        </w:rPr>
        <w:t>DIRECCIÓN</w:t>
      </w:r>
      <w:r w:rsidRPr="00A7116F">
        <w:rPr>
          <w:rFonts w:ascii="Arial" w:eastAsia="Times New Roman" w:hAnsi="Arial" w:cs="Arial"/>
          <w:b/>
          <w:iCs/>
          <w:color w:val="333333"/>
          <w:sz w:val="20"/>
          <w:szCs w:val="20"/>
          <w:lang w:eastAsia="es-ES"/>
        </w:rPr>
        <w:t xml:space="preserve"> GENERAL DE TRANSPORTES</w:t>
      </w:r>
    </w:p>
    <w:p w14:paraId="7C31DACD" w14:textId="77777777" w:rsidR="00684778" w:rsidRPr="00A7116F" w:rsidRDefault="00684778" w:rsidP="00684778">
      <w:pPr>
        <w:spacing w:after="0" w:line="240" w:lineRule="auto"/>
        <w:jc w:val="center"/>
        <w:rPr>
          <w:rFonts w:ascii="Arial" w:eastAsia="Times New Roman" w:hAnsi="Arial" w:cs="Arial"/>
          <w:b/>
          <w:iCs/>
          <w:color w:val="333333"/>
          <w:sz w:val="20"/>
          <w:szCs w:val="20"/>
          <w:lang w:eastAsia="es-ES"/>
        </w:rPr>
      </w:pPr>
      <w:r w:rsidRPr="00A7116F">
        <w:rPr>
          <w:rFonts w:ascii="Arial" w:eastAsia="Times New Roman" w:hAnsi="Arial" w:cs="Arial"/>
          <w:b/>
          <w:iCs/>
          <w:color w:val="333333"/>
          <w:sz w:val="20"/>
          <w:szCs w:val="20"/>
          <w:lang w:eastAsia="es-ES"/>
        </w:rPr>
        <w:t xml:space="preserve">SECCIÓN DE COMPRAS </w:t>
      </w:r>
    </w:p>
    <w:p w14:paraId="1FA3D3E6" w14:textId="77777777" w:rsidR="00684778" w:rsidRPr="00A7116F" w:rsidRDefault="00684778" w:rsidP="00684778">
      <w:pPr>
        <w:spacing w:after="0" w:line="240" w:lineRule="auto"/>
        <w:jc w:val="center"/>
        <w:rPr>
          <w:rFonts w:ascii="Arial" w:eastAsia="Times New Roman" w:hAnsi="Arial" w:cs="Arial"/>
          <w:b/>
          <w:iCs/>
          <w:color w:val="333333"/>
          <w:sz w:val="20"/>
          <w:szCs w:val="20"/>
          <w:lang w:eastAsia="es-ES"/>
        </w:rPr>
      </w:pPr>
      <w:r w:rsidRPr="00A7116F">
        <w:rPr>
          <w:rFonts w:ascii="Arial" w:eastAsia="Times New Roman" w:hAnsi="Arial" w:cs="Arial"/>
          <w:b/>
          <w:iCs/>
          <w:color w:val="333333"/>
          <w:sz w:val="20"/>
          <w:szCs w:val="20"/>
          <w:lang w:eastAsia="es-ES"/>
        </w:rPr>
        <w:t>INFORMACIÓN CORRESPONDIENTE AL AÑO 2022</w:t>
      </w:r>
    </w:p>
    <w:p w14:paraId="6B04E7E8" w14:textId="77777777" w:rsidR="00684778" w:rsidRPr="00A7116F" w:rsidRDefault="00684778" w:rsidP="00684778">
      <w:pPr>
        <w:spacing w:after="0" w:line="240" w:lineRule="auto"/>
        <w:jc w:val="center"/>
        <w:rPr>
          <w:rFonts w:ascii="Arial" w:eastAsia="Times New Roman" w:hAnsi="Arial" w:cs="Arial"/>
          <w:b/>
          <w:iCs/>
          <w:color w:val="333333"/>
          <w:sz w:val="20"/>
          <w:szCs w:val="20"/>
          <w:lang w:eastAsia="es-ES"/>
        </w:rPr>
      </w:pPr>
      <w:r w:rsidRPr="00A7116F">
        <w:rPr>
          <w:rFonts w:ascii="Arial" w:eastAsia="Times New Roman" w:hAnsi="Arial" w:cs="Arial"/>
          <w:b/>
          <w:iCs/>
          <w:color w:val="333333"/>
          <w:sz w:val="20"/>
          <w:szCs w:val="20"/>
          <w:lang w:eastAsia="es-ES"/>
        </w:rPr>
        <w:t xml:space="preserve">MES DE </w:t>
      </w:r>
      <w:r w:rsidRPr="00A7116F">
        <w:rPr>
          <w:rFonts w:ascii="Arial" w:eastAsia="Times New Roman" w:hAnsi="Arial" w:cs="Arial"/>
          <w:b/>
          <w:iCs/>
          <w:color w:val="000000" w:themeColor="text1"/>
          <w:sz w:val="20"/>
          <w:szCs w:val="20"/>
          <w:lang w:eastAsia="es-ES"/>
        </w:rPr>
        <w:t>NOVIEMBRE 2022</w:t>
      </w:r>
    </w:p>
    <w:p w14:paraId="3641A8D1" w14:textId="77777777" w:rsidR="00684778" w:rsidRPr="00A7116F" w:rsidRDefault="00684778" w:rsidP="00684778">
      <w:pPr>
        <w:spacing w:after="0" w:line="240" w:lineRule="auto"/>
        <w:jc w:val="both"/>
        <w:rPr>
          <w:rFonts w:ascii="Arial" w:eastAsia="Times New Roman" w:hAnsi="Arial" w:cs="Arial"/>
          <w:b/>
          <w:iCs/>
          <w:color w:val="333333"/>
          <w:sz w:val="20"/>
          <w:szCs w:val="20"/>
          <w:lang w:eastAsia="es-ES"/>
        </w:rPr>
      </w:pPr>
    </w:p>
    <w:p w14:paraId="0FF62562" w14:textId="77777777" w:rsidR="00684778" w:rsidRPr="00A7116F" w:rsidRDefault="00684778" w:rsidP="00684778">
      <w:pPr>
        <w:spacing w:after="0" w:line="240" w:lineRule="auto"/>
        <w:jc w:val="both"/>
        <w:rPr>
          <w:rFonts w:ascii="Arial" w:eastAsia="Times New Roman" w:hAnsi="Arial" w:cs="Arial"/>
          <w:b/>
          <w:iCs/>
          <w:color w:val="000000" w:themeColor="text1"/>
          <w:sz w:val="20"/>
          <w:szCs w:val="20"/>
          <w:lang w:eastAsia="es-ES"/>
        </w:rPr>
      </w:pPr>
      <w:r w:rsidRPr="00A7116F">
        <w:rPr>
          <w:rFonts w:ascii="Arial" w:eastAsia="Times New Roman" w:hAnsi="Arial" w:cs="Arial"/>
          <w:b/>
          <w:iCs/>
          <w:color w:val="000000" w:themeColor="text1"/>
          <w:sz w:val="20"/>
          <w:szCs w:val="20"/>
          <w:lang w:eastAsia="es-ES"/>
        </w:rPr>
        <w:t>ARTICULO 10</w:t>
      </w:r>
    </w:p>
    <w:p w14:paraId="7104D0B4" w14:textId="77777777" w:rsidR="00684778" w:rsidRPr="00A7116F" w:rsidRDefault="00684778" w:rsidP="00684778">
      <w:pPr>
        <w:spacing w:after="0" w:line="240" w:lineRule="auto"/>
        <w:jc w:val="both"/>
        <w:rPr>
          <w:rFonts w:ascii="Arial" w:eastAsia="Times New Roman" w:hAnsi="Arial" w:cs="Arial"/>
          <w:b/>
          <w:bCs/>
          <w:iCs/>
          <w:color w:val="333333"/>
          <w:sz w:val="20"/>
          <w:szCs w:val="20"/>
          <w:lang w:eastAsia="es-ES"/>
        </w:rPr>
      </w:pPr>
      <w:r w:rsidRPr="00A7116F">
        <w:rPr>
          <w:rFonts w:ascii="Arial" w:eastAsia="Times New Roman" w:hAnsi="Arial" w:cs="Arial"/>
          <w:b/>
          <w:bCs/>
          <w:iCs/>
          <w:color w:val="333333"/>
          <w:sz w:val="20"/>
          <w:szCs w:val="20"/>
          <w:lang w:eastAsia="es-ES"/>
        </w:rPr>
        <w:t xml:space="preserve"> NUMERAL 20:</w:t>
      </w:r>
    </w:p>
    <w:p w14:paraId="60C77AC1" w14:textId="77777777" w:rsidR="00684778" w:rsidRDefault="00684778" w:rsidP="00684778">
      <w:pPr>
        <w:tabs>
          <w:tab w:val="left" w:pos="3894"/>
        </w:tabs>
        <w:spacing w:after="0" w:line="240" w:lineRule="auto"/>
        <w:jc w:val="both"/>
        <w:rPr>
          <w:rFonts w:ascii="Arial" w:eastAsia="Times New Roman" w:hAnsi="Arial" w:cs="Arial"/>
          <w:iCs/>
          <w:color w:val="333333"/>
          <w:sz w:val="24"/>
          <w:szCs w:val="24"/>
          <w:lang w:eastAsia="es-ES"/>
        </w:rPr>
      </w:pPr>
    </w:p>
    <w:p w14:paraId="5FBD3792" w14:textId="77777777" w:rsidR="00684778" w:rsidRDefault="00684778" w:rsidP="00684778">
      <w:pPr>
        <w:tabs>
          <w:tab w:val="left" w:pos="3894"/>
        </w:tabs>
        <w:spacing w:after="0" w:line="240" w:lineRule="auto"/>
        <w:jc w:val="both"/>
        <w:rPr>
          <w:rFonts w:ascii="Arial" w:eastAsia="Times New Roman" w:hAnsi="Arial" w:cs="Arial"/>
          <w:b/>
          <w:bCs/>
          <w:iCs/>
          <w:color w:val="333333"/>
          <w:sz w:val="24"/>
          <w:szCs w:val="24"/>
          <w:lang w:eastAsia="es-ES"/>
        </w:rPr>
      </w:pPr>
    </w:p>
    <w:tbl>
      <w:tblPr>
        <w:tblW w:w="4963" w:type="pct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22"/>
        <w:gridCol w:w="3655"/>
        <w:gridCol w:w="4953"/>
        <w:gridCol w:w="2596"/>
        <w:gridCol w:w="2481"/>
      </w:tblGrid>
      <w:tr w:rsidR="00684778" w:rsidRPr="009447DB" w14:paraId="7205B074" w14:textId="77777777" w:rsidTr="00035107">
        <w:trPr>
          <w:trHeight w:val="315"/>
          <w:jc w:val="center"/>
        </w:trPr>
        <w:tc>
          <w:tcPr>
            <w:tcW w:w="69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7909C6BC" w14:textId="77777777" w:rsidR="00684778" w:rsidRPr="009447DB" w:rsidRDefault="00684778" w:rsidP="0003510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9447D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No.</w:t>
            </w:r>
          </w:p>
        </w:tc>
        <w:tc>
          <w:tcPr>
            <w:tcW w:w="114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071A0D51" w14:textId="77777777" w:rsidR="00684778" w:rsidRPr="009447DB" w:rsidRDefault="00684778" w:rsidP="0003510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9447D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PROVEEDOR</w:t>
            </w:r>
          </w:p>
        </w:tc>
        <w:tc>
          <w:tcPr>
            <w:tcW w:w="1557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0D7D8903" w14:textId="77777777" w:rsidR="00684778" w:rsidRPr="009447DB" w:rsidRDefault="00684778" w:rsidP="0003510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9447D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CONCEPTO</w:t>
            </w:r>
          </w:p>
        </w:tc>
        <w:tc>
          <w:tcPr>
            <w:tcW w:w="816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23FDEE7D" w14:textId="77777777" w:rsidR="00684778" w:rsidRPr="009447DB" w:rsidRDefault="00684778" w:rsidP="0003510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9447D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NIT</w:t>
            </w:r>
            <w:proofErr w:type="spellEnd"/>
          </w:p>
        </w:tc>
        <w:tc>
          <w:tcPr>
            <w:tcW w:w="78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5FB3064D" w14:textId="77777777" w:rsidR="00684778" w:rsidRPr="009447DB" w:rsidRDefault="00684778" w:rsidP="0003510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9447D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MONTO</w:t>
            </w:r>
          </w:p>
        </w:tc>
      </w:tr>
      <w:tr w:rsidR="00684778" w:rsidRPr="009447DB" w14:paraId="1D929778" w14:textId="77777777" w:rsidTr="00035107">
        <w:trPr>
          <w:trHeight w:val="511"/>
          <w:jc w:val="center"/>
        </w:trPr>
        <w:tc>
          <w:tcPr>
            <w:tcW w:w="5000" w:type="pct"/>
            <w:gridSpan w:val="5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F4F5557" w14:textId="77777777" w:rsidR="00684778" w:rsidRPr="00A95F04" w:rsidRDefault="00684778" w:rsidP="0003510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/>
              </w:rPr>
            </w:pPr>
          </w:p>
          <w:p w14:paraId="0189C68C" w14:textId="77777777" w:rsidR="00684778" w:rsidRPr="009447DB" w:rsidRDefault="00684778" w:rsidP="000351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iCs/>
                <w:color w:val="333333"/>
                <w:sz w:val="24"/>
                <w:szCs w:val="24"/>
                <w:lang w:eastAsia="es-ES"/>
              </w:rPr>
              <w:t xml:space="preserve">                                                                            </w:t>
            </w:r>
            <w:r w:rsidRPr="00DC6BD4">
              <w:rPr>
                <w:rFonts w:ascii="Arial" w:eastAsia="Times New Roman" w:hAnsi="Arial" w:cs="Arial"/>
                <w:b/>
                <w:bCs/>
                <w:iCs/>
                <w:color w:val="333333"/>
                <w:sz w:val="24"/>
                <w:szCs w:val="24"/>
                <w:lang w:eastAsia="es-ES"/>
              </w:rPr>
              <w:t>SIN MOVIMIENTO</w:t>
            </w:r>
          </w:p>
        </w:tc>
      </w:tr>
    </w:tbl>
    <w:p w14:paraId="1BC98953" w14:textId="77777777" w:rsidR="00684778" w:rsidRDefault="00684778" w:rsidP="00684778">
      <w:pPr>
        <w:tabs>
          <w:tab w:val="left" w:pos="3793"/>
        </w:tabs>
      </w:pPr>
    </w:p>
    <w:p w14:paraId="1DA5F302" w14:textId="77777777" w:rsidR="00684778" w:rsidRDefault="00684778" w:rsidP="00684778">
      <w:pPr>
        <w:tabs>
          <w:tab w:val="left" w:pos="3793"/>
        </w:tabs>
      </w:pPr>
    </w:p>
    <w:p w14:paraId="2218CA29" w14:textId="77777777" w:rsidR="0071715A" w:rsidRPr="00684778" w:rsidRDefault="0071715A" w:rsidP="00684778"/>
    <w:sectPr w:rsidR="0071715A" w:rsidRPr="00684778" w:rsidSect="002D630B">
      <w:headerReference w:type="default" r:id="rId6"/>
      <w:pgSz w:w="18720" w:h="12240" w:orient="landscape" w:code="14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3C2A79" w14:textId="77777777" w:rsidR="002A44CC" w:rsidRDefault="002A44CC" w:rsidP="00AC799E">
      <w:pPr>
        <w:spacing w:after="0" w:line="240" w:lineRule="auto"/>
      </w:pPr>
      <w:r>
        <w:separator/>
      </w:r>
    </w:p>
  </w:endnote>
  <w:endnote w:type="continuationSeparator" w:id="0">
    <w:p w14:paraId="2AFC4328" w14:textId="77777777" w:rsidR="002A44CC" w:rsidRDefault="002A44CC" w:rsidP="00AC79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54A9EC" w14:textId="77777777" w:rsidR="002A44CC" w:rsidRDefault="002A44CC" w:rsidP="00AC799E">
      <w:pPr>
        <w:spacing w:after="0" w:line="240" w:lineRule="auto"/>
      </w:pPr>
      <w:r>
        <w:separator/>
      </w:r>
    </w:p>
  </w:footnote>
  <w:footnote w:type="continuationSeparator" w:id="0">
    <w:p w14:paraId="74A2A611" w14:textId="77777777" w:rsidR="002A44CC" w:rsidRDefault="002A44CC" w:rsidP="00AC799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4DF8D8" w14:textId="53DF3701" w:rsidR="00E76DEE" w:rsidRDefault="007C1B96">
    <w:pPr>
      <w:pStyle w:val="Encabezado"/>
    </w:pPr>
    <w:r>
      <w:rPr>
        <w:noProof/>
      </w:rPr>
      <w:drawing>
        <wp:anchor distT="0" distB="0" distL="114300" distR="114300" simplePos="0" relativeHeight="251658752" behindDoc="0" locked="0" layoutInCell="1" allowOverlap="1" wp14:anchorId="2F0B367E" wp14:editId="7BADFE3C">
          <wp:simplePos x="0" y="0"/>
          <wp:positionH relativeFrom="column">
            <wp:posOffset>-899795</wp:posOffset>
          </wp:positionH>
          <wp:positionV relativeFrom="paragraph">
            <wp:posOffset>-481478</wp:posOffset>
          </wp:positionV>
          <wp:extent cx="12037805" cy="7804298"/>
          <wp:effectExtent l="0" t="0" r="1905" b="635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40838" cy="780626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C799E"/>
    <w:rsid w:val="00012065"/>
    <w:rsid w:val="00020207"/>
    <w:rsid w:val="000217D4"/>
    <w:rsid w:val="00037C98"/>
    <w:rsid w:val="000469A3"/>
    <w:rsid w:val="00051278"/>
    <w:rsid w:val="0005673F"/>
    <w:rsid w:val="00090B82"/>
    <w:rsid w:val="00092078"/>
    <w:rsid w:val="000977B9"/>
    <w:rsid w:val="000A6128"/>
    <w:rsid w:val="000C5919"/>
    <w:rsid w:val="000E6379"/>
    <w:rsid w:val="0012445A"/>
    <w:rsid w:val="00135D5B"/>
    <w:rsid w:val="00153069"/>
    <w:rsid w:val="00161D61"/>
    <w:rsid w:val="00172E9D"/>
    <w:rsid w:val="00187841"/>
    <w:rsid w:val="001B2C2C"/>
    <w:rsid w:val="001D3E84"/>
    <w:rsid w:val="001F2EF1"/>
    <w:rsid w:val="0020066A"/>
    <w:rsid w:val="0020163C"/>
    <w:rsid w:val="002179F5"/>
    <w:rsid w:val="002411C2"/>
    <w:rsid w:val="0024689C"/>
    <w:rsid w:val="0026086E"/>
    <w:rsid w:val="002764E8"/>
    <w:rsid w:val="002A44CC"/>
    <w:rsid w:val="002D630B"/>
    <w:rsid w:val="002D7891"/>
    <w:rsid w:val="00316152"/>
    <w:rsid w:val="00343B5A"/>
    <w:rsid w:val="00381E75"/>
    <w:rsid w:val="00386FFA"/>
    <w:rsid w:val="00397429"/>
    <w:rsid w:val="003D03E0"/>
    <w:rsid w:val="003E12A6"/>
    <w:rsid w:val="003E3DEB"/>
    <w:rsid w:val="00401677"/>
    <w:rsid w:val="004448EB"/>
    <w:rsid w:val="00455B29"/>
    <w:rsid w:val="004715E8"/>
    <w:rsid w:val="004F7434"/>
    <w:rsid w:val="00527A96"/>
    <w:rsid w:val="00533454"/>
    <w:rsid w:val="005408F1"/>
    <w:rsid w:val="0056500F"/>
    <w:rsid w:val="005A2F06"/>
    <w:rsid w:val="005A63AC"/>
    <w:rsid w:val="005B4109"/>
    <w:rsid w:val="005F406E"/>
    <w:rsid w:val="0063392A"/>
    <w:rsid w:val="00656818"/>
    <w:rsid w:val="006663EA"/>
    <w:rsid w:val="00684778"/>
    <w:rsid w:val="00695764"/>
    <w:rsid w:val="006A7393"/>
    <w:rsid w:val="0071715A"/>
    <w:rsid w:val="00732C93"/>
    <w:rsid w:val="00733066"/>
    <w:rsid w:val="0075520E"/>
    <w:rsid w:val="00781C52"/>
    <w:rsid w:val="007863E4"/>
    <w:rsid w:val="007910F7"/>
    <w:rsid w:val="007C1B96"/>
    <w:rsid w:val="007E002D"/>
    <w:rsid w:val="007E37BF"/>
    <w:rsid w:val="007E6CA9"/>
    <w:rsid w:val="00825CBC"/>
    <w:rsid w:val="008545A3"/>
    <w:rsid w:val="008615DC"/>
    <w:rsid w:val="00861CCF"/>
    <w:rsid w:val="008B10C9"/>
    <w:rsid w:val="008C447A"/>
    <w:rsid w:val="0091113C"/>
    <w:rsid w:val="00914BB0"/>
    <w:rsid w:val="00945227"/>
    <w:rsid w:val="00947485"/>
    <w:rsid w:val="00953BE2"/>
    <w:rsid w:val="00993CE0"/>
    <w:rsid w:val="009B3440"/>
    <w:rsid w:val="009E62FD"/>
    <w:rsid w:val="00AA2C9F"/>
    <w:rsid w:val="00AC799E"/>
    <w:rsid w:val="00AD6C67"/>
    <w:rsid w:val="00AE28C9"/>
    <w:rsid w:val="00AF1814"/>
    <w:rsid w:val="00B1331D"/>
    <w:rsid w:val="00B22A2B"/>
    <w:rsid w:val="00B35789"/>
    <w:rsid w:val="00B55545"/>
    <w:rsid w:val="00B57379"/>
    <w:rsid w:val="00B832D3"/>
    <w:rsid w:val="00B86F7A"/>
    <w:rsid w:val="00BD5E06"/>
    <w:rsid w:val="00BF007E"/>
    <w:rsid w:val="00C07EB0"/>
    <w:rsid w:val="00C1478C"/>
    <w:rsid w:val="00C16CD9"/>
    <w:rsid w:val="00C23C7E"/>
    <w:rsid w:val="00C82BE1"/>
    <w:rsid w:val="00CA5079"/>
    <w:rsid w:val="00CA7AFD"/>
    <w:rsid w:val="00CA7E0C"/>
    <w:rsid w:val="00CB3052"/>
    <w:rsid w:val="00CB4530"/>
    <w:rsid w:val="00CD36D2"/>
    <w:rsid w:val="00D13586"/>
    <w:rsid w:val="00D2281A"/>
    <w:rsid w:val="00D3446D"/>
    <w:rsid w:val="00D42796"/>
    <w:rsid w:val="00D437B2"/>
    <w:rsid w:val="00D835FE"/>
    <w:rsid w:val="00D84EC8"/>
    <w:rsid w:val="00DB0DB9"/>
    <w:rsid w:val="00DB25FD"/>
    <w:rsid w:val="00DF0C8D"/>
    <w:rsid w:val="00DF44D9"/>
    <w:rsid w:val="00E03849"/>
    <w:rsid w:val="00E13F96"/>
    <w:rsid w:val="00E75BF2"/>
    <w:rsid w:val="00E76DEE"/>
    <w:rsid w:val="00EA4EF8"/>
    <w:rsid w:val="00EB340D"/>
    <w:rsid w:val="00EE0259"/>
    <w:rsid w:val="00EE2A04"/>
    <w:rsid w:val="00F05310"/>
    <w:rsid w:val="00F1614C"/>
    <w:rsid w:val="00F234FB"/>
    <w:rsid w:val="00F40EF5"/>
    <w:rsid w:val="00F70D2C"/>
    <w:rsid w:val="00F97F51"/>
    <w:rsid w:val="00FB57B7"/>
    <w:rsid w:val="00FE0C3D"/>
    <w:rsid w:val="00FE1F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5FE4AAE6"/>
  <w15:docId w15:val="{601C7023-2258-40C2-B0FF-1C91F8C5A2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799E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C799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C799E"/>
  </w:style>
  <w:style w:type="paragraph" w:styleId="Piedepgina">
    <w:name w:val="footer"/>
    <w:basedOn w:val="Normal"/>
    <w:link w:val="PiedepginaCar"/>
    <w:uiPriority w:val="99"/>
    <w:unhideWhenUsed/>
    <w:rsid w:val="00AC799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C799E"/>
  </w:style>
  <w:style w:type="character" w:styleId="nfasis">
    <w:name w:val="Emphasis"/>
    <w:basedOn w:val="Fuentedeprrafopredeter"/>
    <w:uiPriority w:val="20"/>
    <w:qFormat/>
    <w:rsid w:val="002D630B"/>
    <w:rPr>
      <w:i/>
      <w:iCs/>
    </w:rPr>
  </w:style>
  <w:style w:type="table" w:styleId="Tablaconcuadrcula">
    <w:name w:val="Table Grid"/>
    <w:basedOn w:val="Tablanormal"/>
    <w:uiPriority w:val="39"/>
    <w:rsid w:val="002D630B"/>
    <w:pPr>
      <w:spacing w:after="0" w:line="240" w:lineRule="auto"/>
    </w:pPr>
    <w:rPr>
      <w:lang w:val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71715A"/>
    <w:pPr>
      <w:spacing w:after="0" w:line="240" w:lineRule="auto"/>
    </w:pPr>
    <w:rPr>
      <w:lang w:val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773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1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41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4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630</TotalTime>
  <Pages>1</Pages>
  <Words>42</Words>
  <Characters>231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DGT</Company>
  <LinksUpToDate>false</LinksUpToDate>
  <CharactersWithSpaces>272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Hugo Garcia</dc:creator>
  <cp:keywords/>
  <dc:description/>
  <cp:lastModifiedBy>Sarah Toledo</cp:lastModifiedBy>
  <cp:revision>78</cp:revision>
  <cp:lastPrinted>2022-09-05T21:56:00Z</cp:lastPrinted>
  <dcterms:created xsi:type="dcterms:W3CDTF">2018-01-09T18:29:00Z</dcterms:created>
  <dcterms:modified xsi:type="dcterms:W3CDTF">2022-12-23T16:23:00Z</dcterms:modified>
</cp:coreProperties>
</file>